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0B" w:rsidRDefault="00A03F0B" w:rsidP="00A03F0B">
      <w:pPr>
        <w:jc w:val="center"/>
        <w:rPr>
          <w:rFonts w:ascii="黑体" w:eastAsia="黑体" w:hAnsi="黑体"/>
          <w:sz w:val="32"/>
          <w:szCs w:val="32"/>
        </w:rPr>
      </w:pPr>
    </w:p>
    <w:p w:rsidR="00A03F0B" w:rsidRDefault="00A03F0B" w:rsidP="00A03F0B">
      <w:pPr>
        <w:jc w:val="center"/>
        <w:rPr>
          <w:rFonts w:ascii="黑体" w:eastAsia="黑体" w:hAnsi="黑体"/>
          <w:sz w:val="32"/>
          <w:szCs w:val="32"/>
        </w:rPr>
      </w:pPr>
      <w:r w:rsidRPr="00A76E27">
        <w:rPr>
          <w:rFonts w:ascii="黑体" w:eastAsia="黑体" w:hAnsi="黑体" w:hint="eastAsia"/>
          <w:sz w:val="32"/>
          <w:szCs w:val="32"/>
        </w:rPr>
        <w:t>承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A76E27">
        <w:rPr>
          <w:rFonts w:ascii="黑体" w:eastAsia="黑体" w:hAnsi="黑体" w:hint="eastAsia"/>
          <w:sz w:val="32"/>
          <w:szCs w:val="32"/>
        </w:rPr>
        <w:t>诺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A76E27">
        <w:rPr>
          <w:rFonts w:ascii="黑体" w:eastAsia="黑体" w:hAnsi="黑体" w:hint="eastAsia"/>
          <w:sz w:val="32"/>
          <w:szCs w:val="32"/>
        </w:rPr>
        <w:t>函</w:t>
      </w:r>
    </w:p>
    <w:p w:rsidR="00A03F0B" w:rsidRDefault="00F1187F" w:rsidP="00A03F0B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淮北市</w:t>
      </w:r>
      <w:r w:rsidR="00A03F0B" w:rsidRPr="00A76E27">
        <w:rPr>
          <w:rFonts w:asciiTheme="minorEastAsia" w:eastAsiaTheme="minorEastAsia" w:hAnsiTheme="minorEastAsia" w:hint="eastAsia"/>
          <w:sz w:val="28"/>
          <w:szCs w:val="28"/>
        </w:rPr>
        <w:t>教育</w:t>
      </w:r>
      <w:r>
        <w:rPr>
          <w:rFonts w:asciiTheme="minorEastAsia" w:eastAsiaTheme="minorEastAsia" w:hAnsiTheme="minorEastAsia" w:hint="eastAsia"/>
          <w:sz w:val="28"/>
          <w:szCs w:val="28"/>
        </w:rPr>
        <w:t>局</w:t>
      </w:r>
      <w:r w:rsidR="00A03F0B" w:rsidRPr="00A76E27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我公司承诺所报送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</w:t>
      </w:r>
      <w:r w:rsidRPr="00A76E27">
        <w:rPr>
          <w:rFonts w:asciiTheme="minorEastAsia" w:eastAsiaTheme="minorEastAsia" w:hAnsiTheme="minorEastAsia" w:hint="eastAsia"/>
          <w:sz w:val="28"/>
          <w:szCs w:val="28"/>
        </w:rPr>
        <w:t>项目</w:t>
      </w:r>
      <w:r>
        <w:rPr>
          <w:rFonts w:asciiTheme="minorEastAsia" w:eastAsiaTheme="minorEastAsia" w:hAnsiTheme="minorEastAsia" w:hint="eastAsia"/>
          <w:sz w:val="28"/>
          <w:szCs w:val="28"/>
        </w:rPr>
        <w:t>方案中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项目总预算价不超</w:t>
      </w:r>
      <w:r w:rsidR="00367DCB">
        <w:rPr>
          <w:rFonts w:asciiTheme="minorEastAsia" w:eastAsiaTheme="minorEastAsia" w:hAnsiTheme="minorEastAsia" w:hint="eastAsia"/>
          <w:sz w:val="28"/>
          <w:szCs w:val="28"/>
        </w:rPr>
        <w:t>贵</w:t>
      </w:r>
      <w:r w:rsidR="00F1187F">
        <w:rPr>
          <w:rFonts w:asciiTheme="minorEastAsia" w:eastAsiaTheme="minorEastAsia" w:hAnsiTheme="minorEastAsia" w:hint="eastAsia"/>
          <w:sz w:val="28"/>
          <w:szCs w:val="28"/>
        </w:rPr>
        <w:t>单位</w:t>
      </w:r>
      <w:r>
        <w:rPr>
          <w:rFonts w:asciiTheme="minorEastAsia" w:eastAsiaTheme="minorEastAsia" w:hAnsiTheme="minorEastAsia" w:hint="eastAsia"/>
          <w:sz w:val="28"/>
          <w:szCs w:val="28"/>
        </w:rPr>
        <w:t>制定的项目控制价；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如若中选后核查不实，我单位自愿接受贵单位一切处置。</w:t>
      </w:r>
    </w:p>
    <w:p w:rsidR="00A03F0B" w:rsidRDefault="00A03F0B" w:rsidP="00A03F0B">
      <w:pPr>
        <w:ind w:firstLineChars="1750" w:firstLine="490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3F0B" w:rsidRDefault="00A03F0B" w:rsidP="00A03F0B">
      <w:pPr>
        <w:ind w:firstLineChars="1800" w:firstLine="504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3F0B" w:rsidRDefault="00A03F0B" w:rsidP="00A03F0B">
      <w:pPr>
        <w:ind w:firstLineChars="1800" w:firstLine="50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法人签章：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</w:t>
      </w:r>
    </w:p>
    <w:p w:rsidR="00A03F0B" w:rsidRDefault="00A03F0B" w:rsidP="00A03F0B">
      <w:pPr>
        <w:ind w:firstLineChars="1800" w:firstLine="50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单位盖章：</w:t>
      </w:r>
    </w:p>
    <w:p w:rsidR="00A03F0B" w:rsidRDefault="00A03F0B" w:rsidP="00A03F0B">
      <w:pPr>
        <w:ind w:firstLineChars="1800" w:firstLine="50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时     间：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</w:t>
      </w: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03F0B" w:rsidRDefault="00A03F0B" w:rsidP="00A03F0B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E924FD" w:rsidRDefault="00E924FD"/>
    <w:sectPr w:rsidR="00E924FD" w:rsidSect="00E9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09" w:rsidRDefault="000B3D09" w:rsidP="00367DCB">
      <w:r>
        <w:separator/>
      </w:r>
    </w:p>
  </w:endnote>
  <w:endnote w:type="continuationSeparator" w:id="0">
    <w:p w:rsidR="000B3D09" w:rsidRDefault="000B3D09" w:rsidP="003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09" w:rsidRDefault="000B3D09" w:rsidP="00367DCB">
      <w:r>
        <w:separator/>
      </w:r>
    </w:p>
  </w:footnote>
  <w:footnote w:type="continuationSeparator" w:id="0">
    <w:p w:rsidR="000B3D09" w:rsidRDefault="000B3D09" w:rsidP="0036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B"/>
    <w:rsid w:val="000B3D09"/>
    <w:rsid w:val="00367DCB"/>
    <w:rsid w:val="004E102D"/>
    <w:rsid w:val="00892EEF"/>
    <w:rsid w:val="008A3674"/>
    <w:rsid w:val="00A03F0B"/>
    <w:rsid w:val="00B5294A"/>
    <w:rsid w:val="00CB1B79"/>
    <w:rsid w:val="00DA07D5"/>
    <w:rsid w:val="00E924FD"/>
    <w:rsid w:val="00F1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46E7E3-970B-4187-A5D5-CBAE770F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D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D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2019-04-12T01:48:00Z</dcterms:created>
  <dcterms:modified xsi:type="dcterms:W3CDTF">2019-08-07T03:05:00Z</dcterms:modified>
</cp:coreProperties>
</file>